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2D684B" w:rsidTr="002D684B">
        <w:tc>
          <w:tcPr>
            <w:tcW w:w="4897" w:type="dxa"/>
          </w:tcPr>
          <w:p w:rsidR="002D684B" w:rsidRDefault="002D6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hideMark/>
          </w:tcPr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Додаток 20</w:t>
            </w:r>
          </w:p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2D684B" w:rsidRDefault="002D6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 _____</w:t>
            </w:r>
          </w:p>
        </w:tc>
      </w:tr>
    </w:tbl>
    <w:p w:rsidR="002F4D96" w:rsidRPr="0051746A" w:rsidRDefault="002F4D96" w:rsidP="00517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7EC" w:rsidRPr="0051746A" w:rsidRDefault="00CF67EC" w:rsidP="00517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46A">
        <w:rPr>
          <w:rFonts w:ascii="Times New Roman" w:hAnsi="Times New Roman" w:cs="Times New Roman"/>
          <w:sz w:val="28"/>
          <w:szCs w:val="28"/>
        </w:rPr>
        <w:t>Склад</w:t>
      </w:r>
    </w:p>
    <w:p w:rsidR="00CF67EC" w:rsidRPr="0051746A" w:rsidRDefault="002312E9" w:rsidP="00517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46A">
        <w:rPr>
          <w:rFonts w:ascii="Times New Roman" w:hAnsi="Times New Roman" w:cs="Times New Roman"/>
          <w:sz w:val="28"/>
          <w:szCs w:val="28"/>
        </w:rPr>
        <w:t xml:space="preserve">журі ІІ </w:t>
      </w:r>
      <w:r w:rsidR="00CF67EC" w:rsidRPr="0051746A">
        <w:rPr>
          <w:rFonts w:ascii="Times New Roman" w:hAnsi="Times New Roman" w:cs="Times New Roman"/>
          <w:sz w:val="28"/>
          <w:szCs w:val="28"/>
        </w:rPr>
        <w:t>етапу</w:t>
      </w:r>
      <w:r w:rsidRPr="0051746A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CF67EC" w:rsidRPr="0051746A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CF67EC" w:rsidRDefault="00CF67EC" w:rsidP="00517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46A">
        <w:rPr>
          <w:rFonts w:ascii="Times New Roman" w:hAnsi="Times New Roman" w:cs="Times New Roman"/>
          <w:sz w:val="28"/>
          <w:szCs w:val="28"/>
        </w:rPr>
        <w:t>з польської мови і літератури</w:t>
      </w:r>
    </w:p>
    <w:p w:rsidR="00C97D11" w:rsidRDefault="00C97D11" w:rsidP="00517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7EC" w:rsidRPr="0051746A" w:rsidRDefault="00CF67EC" w:rsidP="0051746A">
      <w:pPr>
        <w:tabs>
          <w:tab w:val="left" w:pos="5940"/>
          <w:tab w:val="left" w:pos="6660"/>
        </w:tabs>
        <w:spacing w:line="240" w:lineRule="auto"/>
        <w:ind w:right="-344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70" w:type="dxa"/>
        <w:tblLayout w:type="fixed"/>
        <w:tblLook w:val="01E0"/>
      </w:tblPr>
      <w:tblGrid>
        <w:gridCol w:w="425"/>
        <w:gridCol w:w="3828"/>
        <w:gridCol w:w="5244"/>
      </w:tblGrid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tabs>
                <w:tab w:val="left" w:pos="9360"/>
              </w:tabs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ВОЙТОВИЧ  Нонна </w:t>
            </w:r>
            <w:proofErr w:type="spellStart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Маратівна</w:t>
            </w:r>
            <w:proofErr w:type="spellEnd"/>
          </w:p>
        </w:tc>
        <w:tc>
          <w:tcPr>
            <w:tcW w:w="5244" w:type="dxa"/>
            <w:hideMark/>
          </w:tcPr>
          <w:p w:rsidR="001A6514" w:rsidRPr="0051746A" w:rsidRDefault="001A6514" w:rsidP="00C97D11">
            <w:pPr>
              <w:tabs>
                <w:tab w:val="left" w:pos="9360"/>
              </w:tabs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C9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ліцею № 18 Рівненської міської ради, голова журі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ЗАЛЮБОВСЬКА </w:t>
            </w:r>
            <w:r w:rsidR="00F11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Леонтіївна          </w:t>
            </w:r>
          </w:p>
        </w:tc>
        <w:tc>
          <w:tcPr>
            <w:tcW w:w="5244" w:type="dxa"/>
            <w:hideMark/>
          </w:tcPr>
          <w:p w:rsidR="001A6514" w:rsidRPr="0051746A" w:rsidRDefault="001A6514" w:rsidP="0051746A">
            <w:pPr>
              <w:spacing w:after="100" w:line="240" w:lineRule="auto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Рівненськоголіцею № 12 Рівненської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КИРИЛЮК                     Жанна Петрівна</w:t>
            </w:r>
          </w:p>
        </w:tc>
        <w:tc>
          <w:tcPr>
            <w:tcW w:w="5244" w:type="dxa"/>
            <w:hideMark/>
          </w:tcPr>
          <w:p w:rsidR="001A6514" w:rsidRPr="0051746A" w:rsidRDefault="001A6514" w:rsidP="00C97D1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r w:rsidR="00C9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ліцею«Колегіум</w:t>
            </w:r>
            <w:proofErr w:type="spellEnd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»  Рівненської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МАЛЬЧЕВСЬКА           Тетяна Петрівна</w:t>
            </w:r>
          </w:p>
        </w:tc>
        <w:tc>
          <w:tcPr>
            <w:tcW w:w="5244" w:type="dxa"/>
            <w:hideMark/>
          </w:tcPr>
          <w:p w:rsidR="001A6514" w:rsidRPr="0051746A" w:rsidRDefault="00C97D11" w:rsidP="00C97D1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r w:rsidR="001A6514"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514" w:rsidRPr="0051746A">
              <w:rPr>
                <w:rFonts w:ascii="Times New Roman" w:hAnsi="Times New Roman" w:cs="Times New Roman"/>
                <w:sz w:val="28"/>
                <w:szCs w:val="28"/>
              </w:rPr>
              <w:t>ліцею № 15 Рівненської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МИКОЛАЙЧУК              Ірина Борисівна</w:t>
            </w:r>
          </w:p>
        </w:tc>
        <w:tc>
          <w:tcPr>
            <w:tcW w:w="5244" w:type="dxa"/>
            <w:hideMark/>
          </w:tcPr>
          <w:p w:rsidR="001A6514" w:rsidRPr="0051746A" w:rsidRDefault="001A6514" w:rsidP="0051746A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вчитель Корецького ліцею Корецької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ОГОНОВСЬКА             Вікторія Василівна</w:t>
            </w:r>
          </w:p>
        </w:tc>
        <w:tc>
          <w:tcPr>
            <w:tcW w:w="5244" w:type="dxa"/>
            <w:hideMark/>
          </w:tcPr>
          <w:p w:rsidR="001A6514" w:rsidRPr="0051746A" w:rsidRDefault="001A6514" w:rsidP="0051746A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C9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ліцею № 26 Рівненської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РАДІЦА </w:t>
            </w:r>
            <w:r w:rsidR="008016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5244" w:type="dxa"/>
            <w:hideMark/>
          </w:tcPr>
          <w:p w:rsidR="001A6514" w:rsidRPr="0051746A" w:rsidRDefault="001A6514" w:rsidP="00C97D1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Здолбунівськоголіцею</w:t>
            </w:r>
            <w:proofErr w:type="spellEnd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proofErr w:type="spellStart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Здолбунівської</w:t>
            </w:r>
            <w:proofErr w:type="spellEnd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ТКАЧУК                          Олеся Федорівна</w:t>
            </w:r>
          </w:p>
        </w:tc>
        <w:tc>
          <w:tcPr>
            <w:tcW w:w="5244" w:type="dxa"/>
            <w:hideMark/>
          </w:tcPr>
          <w:p w:rsidR="001A6514" w:rsidRPr="0051746A" w:rsidRDefault="001A6514" w:rsidP="00C97D1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C9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ліцею № 13 Рівненської міської ради</w:t>
            </w:r>
          </w:p>
        </w:tc>
      </w:tr>
      <w:tr w:rsidR="001A6514" w:rsidRPr="0051746A" w:rsidTr="00A90F9B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14" w:rsidRPr="0051746A" w:rsidRDefault="001A6514" w:rsidP="0051746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hideMark/>
          </w:tcPr>
          <w:p w:rsidR="001A6514" w:rsidRPr="0051746A" w:rsidRDefault="001A6514" w:rsidP="0051746A">
            <w:pPr>
              <w:spacing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ХІМЧУК                 Олександра Володимирівна</w:t>
            </w:r>
          </w:p>
        </w:tc>
        <w:tc>
          <w:tcPr>
            <w:tcW w:w="5244" w:type="dxa"/>
            <w:hideMark/>
          </w:tcPr>
          <w:p w:rsidR="001A6514" w:rsidRPr="0051746A" w:rsidRDefault="001A6514" w:rsidP="00C97D1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Гощанського</w:t>
            </w:r>
            <w:proofErr w:type="spellEnd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академічного ліцею </w:t>
            </w:r>
            <w:proofErr w:type="spellStart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>Гощанської</w:t>
            </w:r>
            <w:proofErr w:type="spellEnd"/>
            <w:r w:rsidRPr="0051746A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</w:tbl>
    <w:p w:rsidR="00C97D11" w:rsidRDefault="00C97D11" w:rsidP="0051746A">
      <w:pPr>
        <w:tabs>
          <w:tab w:val="left" w:pos="5940"/>
          <w:tab w:val="left" w:pos="6660"/>
        </w:tabs>
        <w:spacing w:line="240" w:lineRule="auto"/>
        <w:ind w:right="-3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D11" w:rsidRPr="00CE7F48" w:rsidRDefault="00C97D11" w:rsidP="00C97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075"/>
      </w:tblGrid>
      <w:tr w:rsidR="00C97D11" w:rsidRPr="00CE7F48" w:rsidTr="00C97D11">
        <w:tc>
          <w:tcPr>
            <w:tcW w:w="4706" w:type="dxa"/>
            <w:hideMark/>
          </w:tcPr>
          <w:p w:rsidR="00C97D11" w:rsidRPr="00CE7F48" w:rsidRDefault="00C97D11" w:rsidP="00AE0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5075" w:type="dxa"/>
          </w:tcPr>
          <w:p w:rsidR="00C97D11" w:rsidRPr="00CE7F48" w:rsidRDefault="00C97D11" w:rsidP="00AE0E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C97D11" w:rsidRPr="00CE7F48" w:rsidRDefault="00C97D11" w:rsidP="00AE0E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935" w:rsidRPr="0051746A" w:rsidRDefault="008B0935" w:rsidP="008016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0935" w:rsidRPr="0051746A" w:rsidSect="005174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67EC"/>
    <w:rsid w:val="000C7AEA"/>
    <w:rsid w:val="001260C9"/>
    <w:rsid w:val="001A6514"/>
    <w:rsid w:val="001C2073"/>
    <w:rsid w:val="001E79EB"/>
    <w:rsid w:val="001F1637"/>
    <w:rsid w:val="00207B99"/>
    <w:rsid w:val="00215BEA"/>
    <w:rsid w:val="002312E9"/>
    <w:rsid w:val="00274DCB"/>
    <w:rsid w:val="0029144E"/>
    <w:rsid w:val="002C5C02"/>
    <w:rsid w:val="002D684B"/>
    <w:rsid w:val="002E3FB6"/>
    <w:rsid w:val="002F4D96"/>
    <w:rsid w:val="003D1E45"/>
    <w:rsid w:val="00402337"/>
    <w:rsid w:val="00412F1B"/>
    <w:rsid w:val="004167E3"/>
    <w:rsid w:val="00433F88"/>
    <w:rsid w:val="004D39CD"/>
    <w:rsid w:val="004D65A7"/>
    <w:rsid w:val="005039E0"/>
    <w:rsid w:val="0051746A"/>
    <w:rsid w:val="00533ABF"/>
    <w:rsid w:val="0058445D"/>
    <w:rsid w:val="005A15F2"/>
    <w:rsid w:val="005C03D5"/>
    <w:rsid w:val="00631EEE"/>
    <w:rsid w:val="006E6F7B"/>
    <w:rsid w:val="007C10CC"/>
    <w:rsid w:val="007E20F9"/>
    <w:rsid w:val="00801652"/>
    <w:rsid w:val="00823CBB"/>
    <w:rsid w:val="00825636"/>
    <w:rsid w:val="00830D54"/>
    <w:rsid w:val="00834494"/>
    <w:rsid w:val="008361B0"/>
    <w:rsid w:val="008855FF"/>
    <w:rsid w:val="008B0935"/>
    <w:rsid w:val="009462AA"/>
    <w:rsid w:val="0097343A"/>
    <w:rsid w:val="00A90F9B"/>
    <w:rsid w:val="00B1712D"/>
    <w:rsid w:val="00BA2821"/>
    <w:rsid w:val="00BA457F"/>
    <w:rsid w:val="00C42C19"/>
    <w:rsid w:val="00C7725A"/>
    <w:rsid w:val="00C877C7"/>
    <w:rsid w:val="00C97D11"/>
    <w:rsid w:val="00CF67EC"/>
    <w:rsid w:val="00D34024"/>
    <w:rsid w:val="00D3568F"/>
    <w:rsid w:val="00E462FD"/>
    <w:rsid w:val="00EA49C1"/>
    <w:rsid w:val="00F1161C"/>
    <w:rsid w:val="00F604A7"/>
    <w:rsid w:val="00F61A5E"/>
    <w:rsid w:val="00F923C0"/>
    <w:rsid w:val="00FD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FD"/>
    <w:pPr>
      <w:spacing w:after="0" w:line="240" w:lineRule="auto"/>
    </w:pPr>
  </w:style>
  <w:style w:type="table" w:styleId="a4">
    <w:name w:val="Table Grid"/>
    <w:basedOn w:val="a1"/>
    <w:uiPriority w:val="59"/>
    <w:rsid w:val="00C9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2021-11-19T06:24:00Z</cp:lastPrinted>
  <dcterms:created xsi:type="dcterms:W3CDTF">2021-11-04T06:35:00Z</dcterms:created>
  <dcterms:modified xsi:type="dcterms:W3CDTF">2022-11-15T12:45:00Z</dcterms:modified>
</cp:coreProperties>
</file>